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3A0" w:rsidRDefault="005973A0" w:rsidP="005973A0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5973A0" w:rsidRPr="00FA6EEF" w:rsidRDefault="005973A0" w:rsidP="00B75EA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A6EE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A6EEF">
        <w:rPr>
          <w:rFonts w:ascii="TH SarabunIT๙" w:hAnsi="TH SarabunIT๙" w:cs="TH SarabunIT๙"/>
          <w:sz w:val="32"/>
          <w:szCs w:val="32"/>
          <w:cs/>
        </w:rPr>
        <w:t>รหัส........... กีฬ</w:t>
      </w:r>
      <w:r w:rsidR="00FA6EEF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A6EEF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="00FA6EEF">
        <w:rPr>
          <w:rFonts w:ascii="TH SarabunIT๙" w:hAnsi="TH SarabunIT๙" w:cs="TH SarabunIT๙" w:hint="cs"/>
          <w:sz w:val="32"/>
          <w:szCs w:val="32"/>
          <w:cs/>
        </w:rPr>
        <w:t>บี่กระ</w:t>
      </w:r>
      <w:r w:rsidRPr="00FA6EEF">
        <w:rPr>
          <w:rFonts w:ascii="TH SarabunIT๙" w:hAnsi="TH SarabunIT๙" w:cs="TH SarabunIT๙" w:hint="cs"/>
          <w:sz w:val="32"/>
          <w:szCs w:val="32"/>
          <w:cs/>
        </w:rPr>
        <w:t>บอง</w:t>
      </w:r>
    </w:p>
    <w:tbl>
      <w:tblPr>
        <w:tblStyle w:val="a4"/>
        <w:tblpPr w:leftFromText="180" w:rightFromText="180" w:vertAnchor="text" w:horzAnchor="margin" w:tblpY="579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2A42E6" w:rsidRPr="00FA6EEF" w:rsidTr="002A42E6">
        <w:tc>
          <w:tcPr>
            <w:tcW w:w="6516" w:type="dxa"/>
            <w:vMerge w:val="restart"/>
            <w:vAlign w:val="center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จำนวนผู้เข้าแข่งขัน</w:t>
            </w:r>
          </w:p>
        </w:tc>
      </w:tr>
      <w:tr w:rsidR="002A42E6" w:rsidRPr="00FA6EEF" w:rsidTr="002A42E6">
        <w:tc>
          <w:tcPr>
            <w:tcW w:w="6516" w:type="dxa"/>
            <w:vMerge/>
          </w:tcPr>
          <w:p w:rsidR="002A42E6" w:rsidRPr="00FA6EEF" w:rsidRDefault="002A42E6" w:rsidP="002A42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</w:t>
            </w:r>
          </w:p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843" w:type="dxa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</w:t>
            </w:r>
          </w:p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</w:tr>
      <w:tr w:rsidR="002A42E6" w:rsidRPr="00FA6EEF" w:rsidTr="002A42E6">
        <w:tc>
          <w:tcPr>
            <w:tcW w:w="6516" w:type="dxa"/>
            <w:vAlign w:val="center"/>
          </w:tcPr>
          <w:p w:rsidR="002A42E6" w:rsidRPr="00FA6EEF" w:rsidRDefault="002A42E6" w:rsidP="002A42E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กระบี่</w:t>
            </w:r>
          </w:p>
        </w:tc>
        <w:tc>
          <w:tcPr>
            <w:tcW w:w="1701" w:type="dxa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2E6" w:rsidRPr="00FA6EEF" w:rsidTr="002A42E6">
        <w:tc>
          <w:tcPr>
            <w:tcW w:w="6516" w:type="dxa"/>
            <w:vAlign w:val="center"/>
          </w:tcPr>
          <w:p w:rsidR="002A42E6" w:rsidRPr="00FA6EEF" w:rsidRDefault="002A42E6" w:rsidP="002A42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ดาบสองมือ</w:t>
            </w:r>
          </w:p>
        </w:tc>
        <w:tc>
          <w:tcPr>
            <w:tcW w:w="1701" w:type="dxa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2E6" w:rsidRPr="00FA6EEF" w:rsidTr="002A42E6">
        <w:tc>
          <w:tcPr>
            <w:tcW w:w="6516" w:type="dxa"/>
            <w:vAlign w:val="center"/>
          </w:tcPr>
          <w:p w:rsidR="002A42E6" w:rsidRPr="00FA6EEF" w:rsidRDefault="002A42E6" w:rsidP="002A42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พลอง</w:t>
            </w:r>
          </w:p>
        </w:tc>
        <w:tc>
          <w:tcPr>
            <w:tcW w:w="1701" w:type="dxa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A42E6" w:rsidRPr="00FA6EEF" w:rsidRDefault="002A42E6" w:rsidP="002A42E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2A42E6" w:rsidRPr="00FA6EEF" w:rsidTr="002A42E6">
        <w:tc>
          <w:tcPr>
            <w:tcW w:w="6516" w:type="dxa"/>
            <w:vAlign w:val="center"/>
          </w:tcPr>
          <w:p w:rsidR="002A42E6" w:rsidRPr="00FA6EEF" w:rsidRDefault="002A42E6" w:rsidP="002A42E6">
            <w:pPr>
              <w:tabs>
                <w:tab w:val="left" w:pos="1980"/>
                <w:tab w:val="left" w:pos="2430"/>
                <w:tab w:val="left" w:pos="306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ง้าว</w:t>
            </w:r>
          </w:p>
        </w:tc>
        <w:tc>
          <w:tcPr>
            <w:tcW w:w="1701" w:type="dxa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A42E6" w:rsidRPr="00FA6EEF" w:rsidRDefault="002A42E6" w:rsidP="002A42E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2A42E6" w:rsidRPr="00FA6EEF" w:rsidTr="002A42E6">
        <w:tc>
          <w:tcPr>
            <w:tcW w:w="6516" w:type="dxa"/>
            <w:vAlign w:val="center"/>
          </w:tcPr>
          <w:p w:rsidR="002A42E6" w:rsidRPr="00FA6EEF" w:rsidRDefault="002A42E6" w:rsidP="002A42E6">
            <w:pPr>
              <w:tabs>
                <w:tab w:val="left" w:pos="1980"/>
                <w:tab w:val="left" w:pos="2430"/>
                <w:tab w:val="left" w:pos="306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สามบาน</w:t>
            </w:r>
          </w:p>
        </w:tc>
        <w:tc>
          <w:tcPr>
            <w:tcW w:w="1701" w:type="dxa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A42E6" w:rsidRPr="00FA6EEF" w:rsidRDefault="002A42E6" w:rsidP="002A42E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A42E6" w:rsidRPr="00FA6EEF" w:rsidTr="002A42E6">
        <w:tc>
          <w:tcPr>
            <w:tcW w:w="6516" w:type="dxa"/>
            <w:vAlign w:val="center"/>
          </w:tcPr>
          <w:p w:rsidR="002A42E6" w:rsidRPr="00FA6EEF" w:rsidRDefault="002A42E6" w:rsidP="002A42E6">
            <w:pPr>
              <w:tabs>
                <w:tab w:val="left" w:pos="1980"/>
                <w:tab w:val="left" w:pos="2430"/>
                <w:tab w:val="left" w:pos="306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พลองไม้ศอก</w:t>
            </w:r>
          </w:p>
        </w:tc>
        <w:tc>
          <w:tcPr>
            <w:tcW w:w="1701" w:type="dxa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A42E6" w:rsidRPr="00FA6EEF" w:rsidRDefault="002A42E6" w:rsidP="002A42E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A42E6" w:rsidRPr="00FA6EEF" w:rsidTr="002A42E6">
        <w:tc>
          <w:tcPr>
            <w:tcW w:w="6516" w:type="dxa"/>
            <w:vAlign w:val="center"/>
          </w:tcPr>
          <w:p w:rsidR="002A42E6" w:rsidRPr="00FA6EEF" w:rsidRDefault="002A42E6" w:rsidP="002A42E6">
            <w:pPr>
              <w:tabs>
                <w:tab w:val="left" w:pos="1980"/>
                <w:tab w:val="left" w:pos="2430"/>
                <w:tab w:val="left" w:pos="306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อาวุธอื่นๆ</w:t>
            </w:r>
          </w:p>
        </w:tc>
        <w:tc>
          <w:tcPr>
            <w:tcW w:w="1701" w:type="dxa"/>
          </w:tcPr>
          <w:p w:rsidR="002A42E6" w:rsidRPr="00FA6EEF" w:rsidRDefault="002A42E6" w:rsidP="002A42E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A42E6" w:rsidRPr="00FA6EEF" w:rsidRDefault="002A42E6" w:rsidP="002A42E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23EC3" w:rsidRPr="00FA6EEF" w:rsidRDefault="00D15D5E" w:rsidP="00F23EC3">
      <w:pPr>
        <w:pStyle w:val="a3"/>
        <w:rPr>
          <w:rFonts w:ascii="TH SarabunIT๙" w:hAnsi="TH SarabunIT๙" w:cs="TH SarabunIT๙"/>
          <w:sz w:val="32"/>
          <w:szCs w:val="32"/>
        </w:rPr>
      </w:pPr>
      <w:r w:rsidRPr="00FA6EEF">
        <w:rPr>
          <w:rFonts w:ascii="TH SarabunIT๙" w:hAnsi="TH SarabunIT๙" w:cs="TH SarabunIT๙" w:hint="cs"/>
          <w:sz w:val="32"/>
          <w:szCs w:val="32"/>
          <w:cs/>
        </w:rPr>
        <w:t>ประเภทบุคคล</w:t>
      </w:r>
      <w:r w:rsidR="00F23EC3" w:rsidRPr="00FA6EEF">
        <w:rPr>
          <w:rFonts w:ascii="TH SarabunIT๙" w:hAnsi="TH SarabunIT๙" w:cs="TH SarabunIT๙"/>
          <w:sz w:val="32"/>
          <w:szCs w:val="32"/>
          <w:cs/>
        </w:rPr>
        <w:t>ชาย</w:t>
      </w:r>
      <w:r w:rsidR="00F23EC3" w:rsidRPr="00FA6E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EC3" w:rsidRPr="00FA6EEF" w:rsidRDefault="00F23EC3" w:rsidP="00F23EC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23EC3" w:rsidRPr="00FA6EEF" w:rsidRDefault="00D15D5E" w:rsidP="00F23EC3">
      <w:pPr>
        <w:pStyle w:val="a3"/>
        <w:rPr>
          <w:rFonts w:ascii="TH SarabunIT๙" w:hAnsi="TH SarabunIT๙" w:cs="TH SarabunIT๙"/>
          <w:sz w:val="32"/>
          <w:szCs w:val="32"/>
        </w:rPr>
      </w:pPr>
      <w:r w:rsidRPr="00FA6EEF">
        <w:rPr>
          <w:rFonts w:ascii="TH SarabunIT๙" w:hAnsi="TH SarabunIT๙" w:cs="TH SarabunIT๙" w:hint="cs"/>
          <w:sz w:val="32"/>
          <w:szCs w:val="32"/>
          <w:cs/>
        </w:rPr>
        <w:t>ประเภทบุคคล</w:t>
      </w:r>
      <w:r w:rsidR="00F23EC3" w:rsidRPr="00FA6EEF">
        <w:rPr>
          <w:rFonts w:ascii="TH SarabunIT๙" w:hAnsi="TH SarabunIT๙" w:cs="TH SarabunIT๙"/>
          <w:sz w:val="32"/>
          <w:szCs w:val="32"/>
          <w:cs/>
        </w:rPr>
        <w:t>หญิง</w:t>
      </w:r>
      <w:r w:rsidR="00F23EC3" w:rsidRPr="00FA6EEF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FA6EEF" w:rsidTr="008B681A">
        <w:tc>
          <w:tcPr>
            <w:tcW w:w="6516" w:type="dxa"/>
            <w:vMerge w:val="restart"/>
            <w:vAlign w:val="center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จำนวนผู้เข้าแข่งขัน</w:t>
            </w:r>
          </w:p>
        </w:tc>
      </w:tr>
      <w:tr w:rsidR="00F23EC3" w:rsidRPr="00FA6EEF" w:rsidTr="008B681A">
        <w:tc>
          <w:tcPr>
            <w:tcW w:w="6516" w:type="dxa"/>
            <w:vMerge/>
          </w:tcPr>
          <w:p w:rsidR="00F23EC3" w:rsidRPr="00FA6EEF" w:rsidRDefault="00F23EC3" w:rsidP="008B681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</w:t>
            </w:r>
          </w:p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</w:t>
            </w:r>
          </w:p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</w:tr>
      <w:tr w:rsidR="00463543" w:rsidRPr="00FA6EEF" w:rsidTr="00D707B0">
        <w:tc>
          <w:tcPr>
            <w:tcW w:w="6516" w:type="dxa"/>
            <w:vAlign w:val="center"/>
          </w:tcPr>
          <w:p w:rsidR="00463543" w:rsidRPr="00FA6EEF" w:rsidRDefault="0014300D" w:rsidP="0046354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กระบี่</w:t>
            </w:r>
          </w:p>
        </w:tc>
        <w:tc>
          <w:tcPr>
            <w:tcW w:w="1701" w:type="dxa"/>
          </w:tcPr>
          <w:p w:rsidR="00463543" w:rsidRPr="00FA6EEF" w:rsidRDefault="0014300D" w:rsidP="0046354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63543" w:rsidRPr="00FA6EEF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543" w:rsidRPr="00FA6EEF" w:rsidTr="00D707B0">
        <w:tc>
          <w:tcPr>
            <w:tcW w:w="6516" w:type="dxa"/>
            <w:vAlign w:val="center"/>
          </w:tcPr>
          <w:p w:rsidR="00463543" w:rsidRPr="00FA6EEF" w:rsidRDefault="0014300D" w:rsidP="0014300D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ดาบสองมือ</w:t>
            </w:r>
          </w:p>
        </w:tc>
        <w:tc>
          <w:tcPr>
            <w:tcW w:w="1701" w:type="dxa"/>
          </w:tcPr>
          <w:p w:rsidR="00463543" w:rsidRPr="00FA6EEF" w:rsidRDefault="0014300D" w:rsidP="0046354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63543" w:rsidRPr="00FA6EEF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543" w:rsidRPr="00FA6EEF" w:rsidTr="00D707B0">
        <w:tc>
          <w:tcPr>
            <w:tcW w:w="6516" w:type="dxa"/>
            <w:vAlign w:val="center"/>
          </w:tcPr>
          <w:p w:rsidR="00463543" w:rsidRPr="00FA6EEF" w:rsidRDefault="0014300D" w:rsidP="0014300D">
            <w:pPr>
              <w:tabs>
                <w:tab w:val="left" w:pos="1980"/>
                <w:tab w:val="left" w:pos="2430"/>
                <w:tab w:val="left" w:pos="30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พลอง</w:t>
            </w:r>
          </w:p>
        </w:tc>
        <w:tc>
          <w:tcPr>
            <w:tcW w:w="1701" w:type="dxa"/>
          </w:tcPr>
          <w:p w:rsidR="00463543" w:rsidRPr="00FA6EEF" w:rsidRDefault="0014300D" w:rsidP="0046354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63543" w:rsidRPr="00FA6EEF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DFA" w:rsidRPr="00FA6EEF" w:rsidTr="00D707B0">
        <w:tc>
          <w:tcPr>
            <w:tcW w:w="6516" w:type="dxa"/>
            <w:vAlign w:val="center"/>
          </w:tcPr>
          <w:p w:rsidR="00885DFA" w:rsidRPr="00FA6EEF" w:rsidRDefault="0014300D" w:rsidP="0014300D">
            <w:pPr>
              <w:tabs>
                <w:tab w:val="left" w:pos="1980"/>
                <w:tab w:val="left" w:pos="2430"/>
                <w:tab w:val="left" w:pos="30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ง้าว</w:t>
            </w: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885DFA" w:rsidRPr="00FA6EEF" w:rsidRDefault="0014300D" w:rsidP="00885DF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885DFA" w:rsidRPr="00FA6EEF" w:rsidRDefault="00885DFA" w:rsidP="00885DF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300D" w:rsidRPr="00FA6EEF" w:rsidTr="00D707B0">
        <w:tc>
          <w:tcPr>
            <w:tcW w:w="6516" w:type="dxa"/>
            <w:vAlign w:val="center"/>
          </w:tcPr>
          <w:p w:rsidR="0014300D" w:rsidRPr="00FA6EEF" w:rsidRDefault="0014300D" w:rsidP="0014300D">
            <w:pPr>
              <w:tabs>
                <w:tab w:val="left" w:pos="1980"/>
                <w:tab w:val="left" w:pos="2430"/>
                <w:tab w:val="left" w:pos="30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อาวุธอื่นๆ</w:t>
            </w:r>
          </w:p>
        </w:tc>
        <w:tc>
          <w:tcPr>
            <w:tcW w:w="1701" w:type="dxa"/>
          </w:tcPr>
          <w:p w:rsidR="0014300D" w:rsidRPr="00FA6EEF" w:rsidRDefault="0014300D" w:rsidP="00885DF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14300D" w:rsidRPr="00FA6EEF" w:rsidRDefault="0014300D" w:rsidP="00885DF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3EC3" w:rsidRPr="00FA6EEF" w:rsidRDefault="00F23EC3" w:rsidP="00F23EC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23EC3" w:rsidRPr="00FA6EEF" w:rsidRDefault="00F23EC3" w:rsidP="00F23EC3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343"/>
        <w:gridCol w:w="2103"/>
      </w:tblGrid>
      <w:tr w:rsidR="00F23EC3" w:rsidRPr="00FA6EEF" w:rsidTr="00D15D5E">
        <w:tc>
          <w:tcPr>
            <w:tcW w:w="3085" w:type="dxa"/>
            <w:vAlign w:val="center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เจ้าหน้าที่ทีม</w:t>
            </w:r>
          </w:p>
        </w:tc>
        <w:tc>
          <w:tcPr>
            <w:tcW w:w="1343" w:type="dxa"/>
            <w:vAlign w:val="center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 (คน)</w:t>
            </w:r>
          </w:p>
        </w:tc>
      </w:tr>
      <w:tr w:rsidR="00F23EC3" w:rsidRPr="00FA6EEF" w:rsidTr="00D15D5E">
        <w:tc>
          <w:tcPr>
            <w:tcW w:w="3085" w:type="dxa"/>
            <w:vAlign w:val="bottom"/>
          </w:tcPr>
          <w:p w:rsidR="00F23EC3" w:rsidRPr="00FA6EEF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ผู้จัดการทีม</w:t>
            </w:r>
          </w:p>
        </w:tc>
        <w:tc>
          <w:tcPr>
            <w:tcW w:w="1343" w:type="dxa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03" w:type="dxa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3EC3" w:rsidRPr="00FA6EEF" w:rsidTr="00D15D5E">
        <w:tc>
          <w:tcPr>
            <w:tcW w:w="3085" w:type="dxa"/>
            <w:vAlign w:val="bottom"/>
          </w:tcPr>
          <w:p w:rsidR="00F23EC3" w:rsidRPr="00FA6EEF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ผู้ฝึกสอน</w:t>
            </w:r>
            <w:r w:rsidR="00D15D5E" w:rsidRPr="00FA6EE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ประเภทบุคคลชาย</w:t>
            </w:r>
          </w:p>
        </w:tc>
        <w:tc>
          <w:tcPr>
            <w:tcW w:w="1343" w:type="dxa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03" w:type="dxa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D5E" w:rsidRPr="00FA6EEF" w:rsidTr="00D15D5E">
        <w:tc>
          <w:tcPr>
            <w:tcW w:w="3085" w:type="dxa"/>
            <w:vAlign w:val="bottom"/>
          </w:tcPr>
          <w:p w:rsidR="00D15D5E" w:rsidRPr="00FA6EEF" w:rsidRDefault="00D15D5E" w:rsidP="00D15D5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ผู้ฝึกสอน</w:t>
            </w:r>
            <w:r w:rsidRPr="00FA6EE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ประเภทบุคคลหญิง</w:t>
            </w:r>
          </w:p>
        </w:tc>
        <w:tc>
          <w:tcPr>
            <w:tcW w:w="1343" w:type="dxa"/>
          </w:tcPr>
          <w:p w:rsidR="00D15D5E" w:rsidRPr="00FA6EEF" w:rsidRDefault="00D15D5E" w:rsidP="00D15D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03" w:type="dxa"/>
          </w:tcPr>
          <w:p w:rsidR="00D15D5E" w:rsidRPr="00FA6EEF" w:rsidRDefault="00D15D5E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D5E" w:rsidRPr="00FA6EEF" w:rsidTr="00D15D5E">
        <w:tc>
          <w:tcPr>
            <w:tcW w:w="3085" w:type="dxa"/>
            <w:vAlign w:val="bottom"/>
          </w:tcPr>
          <w:p w:rsidR="00D15D5E" w:rsidRPr="00FA6EEF" w:rsidRDefault="00D15D5E" w:rsidP="008B681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ผู้ช่วย</w:t>
            </w: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ผู้ฝึกสอน</w:t>
            </w:r>
            <w:r w:rsidRPr="00FA6EE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ประเภทบุคคลชาย</w:t>
            </w:r>
          </w:p>
        </w:tc>
        <w:tc>
          <w:tcPr>
            <w:tcW w:w="1343" w:type="dxa"/>
          </w:tcPr>
          <w:p w:rsidR="00D15D5E" w:rsidRPr="00FA6EEF" w:rsidRDefault="00D15D5E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03" w:type="dxa"/>
          </w:tcPr>
          <w:p w:rsidR="00D15D5E" w:rsidRPr="00FA6EEF" w:rsidRDefault="00D15D5E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3EC3" w:rsidRPr="00FA6EEF" w:rsidTr="00D15D5E">
        <w:tc>
          <w:tcPr>
            <w:tcW w:w="3085" w:type="dxa"/>
            <w:vAlign w:val="bottom"/>
          </w:tcPr>
          <w:p w:rsidR="00F23EC3" w:rsidRPr="00FA6EEF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</w:t>
            </w:r>
            <w:r w:rsidR="00D15D5E" w:rsidRPr="00FA6E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</w:t>
            </w:r>
            <w:r w:rsidR="00D15D5E" w:rsidRPr="00FA6E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ฝึกสอน</w:t>
            </w:r>
            <w:r w:rsidR="00D15D5E" w:rsidRPr="00FA6EE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ประเภทบุคคลหญิง</w:t>
            </w:r>
          </w:p>
        </w:tc>
        <w:tc>
          <w:tcPr>
            <w:tcW w:w="1343" w:type="dxa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EE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03" w:type="dxa"/>
          </w:tcPr>
          <w:p w:rsidR="00F23EC3" w:rsidRPr="00FA6EEF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3EC3" w:rsidRPr="00FA6EEF" w:rsidRDefault="00F23EC3" w:rsidP="00F23EC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23EC3" w:rsidRPr="000C4EE3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0C4EE3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C4EE3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C4EE3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C4EE3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C4EE3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C4EE3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C4EE3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sectPr w:rsidR="00F23EC3" w:rsidRPr="000C4EE3" w:rsidSect="002A42E6">
      <w:headerReference w:type="default" r:id="rId7"/>
      <w:pgSz w:w="11906" w:h="16838"/>
      <w:pgMar w:top="709" w:right="1133" w:bottom="426" w:left="993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6F9" w:rsidRDefault="005C76F9" w:rsidP="0060487C">
      <w:pPr>
        <w:spacing w:after="0" w:line="240" w:lineRule="auto"/>
      </w:pPr>
      <w:r>
        <w:separator/>
      </w:r>
    </w:p>
  </w:endnote>
  <w:endnote w:type="continuationSeparator" w:id="0">
    <w:p w:rsidR="005C76F9" w:rsidRDefault="005C76F9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6F9" w:rsidRDefault="005C76F9" w:rsidP="0060487C">
      <w:pPr>
        <w:spacing w:after="0" w:line="240" w:lineRule="auto"/>
      </w:pPr>
      <w:r>
        <w:separator/>
      </w:r>
    </w:p>
  </w:footnote>
  <w:footnote w:type="continuationSeparator" w:id="0">
    <w:p w:rsidR="005C76F9" w:rsidRDefault="005C76F9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pPr w:leftFromText="180" w:rightFromText="180" w:horzAnchor="margin" w:tblpXSpec="center" w:tblpY="-815"/>
      <w:tblW w:w="25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1452"/>
    </w:tblGrid>
    <w:tr w:rsidR="00265C57" w:rsidRPr="008F7FA4" w:rsidTr="00265C57">
      <w:trPr>
        <w:gridAfter w:val="1"/>
        <w:wAfter w:w="1452" w:type="dxa"/>
        <w:trHeight w:val="269"/>
      </w:trPr>
      <w:tc>
        <w:tcPr>
          <w:tcW w:w="1135" w:type="dxa"/>
          <w:vMerge w:val="restart"/>
        </w:tcPr>
        <w:p w:rsidR="00265C57" w:rsidRPr="008F7FA4" w:rsidRDefault="00265C57" w:rsidP="004C47C7"/>
      </w:tc>
    </w:tr>
    <w:tr w:rsidR="00265C57" w:rsidRPr="008F7FA4" w:rsidTr="00265C57">
      <w:trPr>
        <w:gridAfter w:val="1"/>
        <w:wAfter w:w="1452" w:type="dxa"/>
        <w:trHeight w:val="269"/>
      </w:trPr>
      <w:tc>
        <w:tcPr>
          <w:tcW w:w="1135" w:type="dxa"/>
          <w:vMerge/>
        </w:tcPr>
        <w:p w:rsidR="00265C57" w:rsidRPr="008F7FA4" w:rsidRDefault="00265C57" w:rsidP="004C47C7"/>
      </w:tc>
    </w:tr>
    <w:tr w:rsidR="00265C57" w:rsidRPr="008F7FA4" w:rsidTr="00265C57">
      <w:trPr>
        <w:gridAfter w:val="1"/>
        <w:wAfter w:w="1452" w:type="dxa"/>
        <w:trHeight w:val="269"/>
      </w:trPr>
      <w:tc>
        <w:tcPr>
          <w:tcW w:w="1135" w:type="dxa"/>
          <w:vMerge/>
        </w:tcPr>
        <w:p w:rsidR="00265C57" w:rsidRPr="008F7FA4" w:rsidRDefault="00265C57" w:rsidP="004C47C7"/>
      </w:tc>
    </w:tr>
    <w:tr w:rsidR="00265C57" w:rsidRPr="008F7FA4" w:rsidTr="00265C57">
      <w:trPr>
        <w:gridAfter w:val="1"/>
        <w:wAfter w:w="1452" w:type="dxa"/>
        <w:trHeight w:val="269"/>
      </w:trPr>
      <w:tc>
        <w:tcPr>
          <w:tcW w:w="1135" w:type="dxa"/>
          <w:vMerge/>
        </w:tcPr>
        <w:p w:rsidR="00265C57" w:rsidRPr="008F7FA4" w:rsidRDefault="00265C57" w:rsidP="004C47C7"/>
      </w:tc>
    </w:tr>
    <w:tr w:rsidR="00265C57" w:rsidRPr="008F7FA4" w:rsidTr="00265C57">
      <w:tc>
        <w:tcPr>
          <w:tcW w:w="1135" w:type="dxa"/>
        </w:tcPr>
        <w:p w:rsidR="00265C57" w:rsidRPr="008F7FA4" w:rsidRDefault="00265C57" w:rsidP="00E15F2C"/>
      </w:tc>
      <w:tc>
        <w:tcPr>
          <w:tcW w:w="1452" w:type="dxa"/>
        </w:tcPr>
        <w:tbl>
          <w:tblPr>
            <w:tblStyle w:val="a4"/>
            <w:tblpPr w:leftFromText="180" w:rightFromText="180" w:horzAnchor="margin" w:tblpXSpec="center" w:tblpY="-815"/>
            <w:tblW w:w="118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9389"/>
            <w:gridCol w:w="1452"/>
          </w:tblGrid>
          <w:tr w:rsidR="00265C57" w:rsidRPr="006264E1" w:rsidTr="00124FEE">
            <w:tc>
              <w:tcPr>
                <w:tcW w:w="959" w:type="dxa"/>
                <w:vMerge w:val="restart"/>
              </w:tcPr>
              <w:p w:rsidR="00265C57" w:rsidRPr="006264E1" w:rsidRDefault="00265C57" w:rsidP="00E15F2C"/>
            </w:tc>
            <w:tc>
              <w:tcPr>
                <w:tcW w:w="9389" w:type="dxa"/>
              </w:tcPr>
              <w:tbl>
                <w:tblPr>
                  <w:tblStyle w:val="a4"/>
                  <w:tblpPr w:leftFromText="180" w:rightFromText="180" w:horzAnchor="margin" w:tblpXSpec="center" w:tblpY="-815"/>
                  <w:tblW w:w="11800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135"/>
                  <w:gridCol w:w="9213"/>
                  <w:gridCol w:w="1452"/>
                </w:tblGrid>
                <w:tr w:rsidR="00265C57" w:rsidRPr="006264E1" w:rsidTr="00124FEE">
                  <w:trPr>
                    <w:trHeight w:val="81"/>
                  </w:trPr>
                  <w:tc>
                    <w:tcPr>
                      <w:tcW w:w="1135" w:type="dxa"/>
                      <w:vMerge w:val="restart"/>
                    </w:tcPr>
                    <w:p w:rsidR="00265C57" w:rsidRPr="006264E1" w:rsidRDefault="00265C57" w:rsidP="00E15F2C"/>
                  </w:tc>
                  <w:tc>
                    <w:tcPr>
                      <w:tcW w:w="9213" w:type="dxa"/>
                    </w:tcPr>
                    <w:p w:rsidR="00265C57" w:rsidRPr="006264E1" w:rsidRDefault="00265C57" w:rsidP="00E15F2C"/>
                  </w:tc>
                  <w:tc>
                    <w:tcPr>
                      <w:tcW w:w="1452" w:type="dxa"/>
                      <w:vMerge w:val="restart"/>
                    </w:tcPr>
                    <w:p w:rsidR="00265C57" w:rsidRPr="006264E1" w:rsidRDefault="00265C57" w:rsidP="00E15F2C"/>
                  </w:tc>
                </w:tr>
                <w:tr w:rsidR="00265C57" w:rsidRPr="006264E1" w:rsidTr="00124FEE">
                  <w:tc>
                    <w:tcPr>
                      <w:tcW w:w="1135" w:type="dxa"/>
                      <w:vMerge/>
                    </w:tcPr>
                    <w:p w:rsidR="00265C57" w:rsidRPr="006264E1" w:rsidRDefault="00265C57" w:rsidP="00E15F2C"/>
                  </w:tc>
                  <w:tc>
                    <w:tcPr>
                      <w:tcW w:w="9213" w:type="dxa"/>
                    </w:tcPr>
                    <w:p w:rsidR="00265C57" w:rsidRPr="006264E1" w:rsidRDefault="00265C57" w:rsidP="00E15F2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64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แบบแสดงความจำนงเข้าแข่งขัน ชนิดกีฬากระบี่กระบอง</w:t>
                      </w:r>
                      <w:r w:rsidRPr="006264E1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264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6264E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</w:t>
                      </w:r>
                      <w:r w:rsidRPr="006264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๑)</w:t>
                      </w:r>
                    </w:p>
                  </w:tc>
                  <w:tc>
                    <w:tcPr>
                      <w:tcW w:w="1452" w:type="dxa"/>
                      <w:vMerge/>
                    </w:tcPr>
                    <w:p w:rsidR="00265C57" w:rsidRPr="006264E1" w:rsidRDefault="00265C57" w:rsidP="00E15F2C"/>
                  </w:tc>
                </w:tr>
                <w:tr w:rsidR="00265C57" w:rsidRPr="006264E1" w:rsidTr="00124FEE">
                  <w:tc>
                    <w:tcPr>
                      <w:tcW w:w="1135" w:type="dxa"/>
                      <w:vMerge/>
                    </w:tcPr>
                    <w:p w:rsidR="00265C57" w:rsidRPr="006264E1" w:rsidRDefault="00265C57" w:rsidP="00E15F2C"/>
                  </w:tc>
                  <w:tc>
                    <w:tcPr>
                      <w:tcW w:w="9213" w:type="dxa"/>
                    </w:tcPr>
                    <w:p w:rsidR="00265C57" w:rsidRPr="006264E1" w:rsidRDefault="00265C57" w:rsidP="00E15F2C">
                      <w:pPr>
                        <w:pStyle w:val="a3"/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264E1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การแข่งขันกีฬาสถาบันการพลศึกษาแห่งประเทศไทย ครั้งที่ ๔</w:t>
                      </w:r>
                      <w:r w:rsidRPr="006264E1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6264E1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“พลศึกษาเกมส์” ประจำปี ๒๕๖3</w:t>
                      </w:r>
                    </w:p>
                  </w:tc>
                  <w:tc>
                    <w:tcPr>
                      <w:tcW w:w="1452" w:type="dxa"/>
                      <w:vMerge/>
                    </w:tcPr>
                    <w:p w:rsidR="00265C57" w:rsidRPr="006264E1" w:rsidRDefault="00265C57" w:rsidP="00E15F2C"/>
                  </w:tc>
                </w:tr>
                <w:tr w:rsidR="00265C57" w:rsidRPr="006264E1" w:rsidTr="00124FEE">
                  <w:tc>
                    <w:tcPr>
                      <w:tcW w:w="1135" w:type="dxa"/>
                      <w:vMerge/>
                    </w:tcPr>
                    <w:p w:rsidR="00265C57" w:rsidRPr="006264E1" w:rsidRDefault="00265C57" w:rsidP="00E15F2C"/>
                  </w:tc>
                  <w:tc>
                    <w:tcPr>
                      <w:tcW w:w="9213" w:type="dxa"/>
                    </w:tcPr>
                    <w:p w:rsidR="00265C57" w:rsidRPr="006264E1" w:rsidRDefault="00265C57" w:rsidP="00E15F2C">
                      <w:pPr>
                        <w:pStyle w:val="a3"/>
                        <w:tabs>
                          <w:tab w:val="left" w:pos="426"/>
                        </w:tabs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6264E1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ระหว่างวันที่ 7 – ๑6 กันยายน ๒๕63 ณ จังหวัด</w:t>
                      </w:r>
                      <w:r w:rsidRPr="006264E1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ตรัง</w:t>
                      </w:r>
                    </w:p>
                  </w:tc>
                  <w:tc>
                    <w:tcPr>
                      <w:tcW w:w="1452" w:type="dxa"/>
                      <w:vMerge/>
                    </w:tcPr>
                    <w:p w:rsidR="00265C57" w:rsidRPr="006264E1" w:rsidRDefault="00265C57" w:rsidP="00E15F2C"/>
                  </w:tc>
                </w:tr>
                <w:tr w:rsidR="00265C57" w:rsidRPr="006264E1" w:rsidTr="00124FEE">
                  <w:tc>
                    <w:tcPr>
                      <w:tcW w:w="1135" w:type="dxa"/>
                    </w:tcPr>
                    <w:p w:rsidR="00265C57" w:rsidRPr="006264E1" w:rsidRDefault="00265C57" w:rsidP="00E15F2C"/>
                  </w:tc>
                  <w:tc>
                    <w:tcPr>
                      <w:tcW w:w="9213" w:type="dxa"/>
                    </w:tcPr>
                    <w:p w:rsidR="00265C57" w:rsidRPr="006264E1" w:rsidRDefault="00265C57" w:rsidP="00E15F2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64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มหาวิทยาลัยการกีฬาแห่งชาติ วิทยาเขต</w:t>
                      </w:r>
                      <w:r w:rsidRPr="006264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…………............................................</w:t>
                      </w:r>
                    </w:p>
                    <w:p w:rsidR="00265C57" w:rsidRPr="006264E1" w:rsidRDefault="00265C57" w:rsidP="00E15F2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c>
                  <w:tc>
                    <w:tcPr>
                      <w:tcW w:w="1452" w:type="dxa"/>
                    </w:tcPr>
                    <w:p w:rsidR="00265C57" w:rsidRPr="006264E1" w:rsidRDefault="00265C57" w:rsidP="00E15F2C"/>
                  </w:tc>
                </w:tr>
              </w:tbl>
              <w:p w:rsidR="00265C57" w:rsidRPr="006264E1" w:rsidRDefault="00265C57" w:rsidP="00E15F2C"/>
            </w:tc>
            <w:tc>
              <w:tcPr>
                <w:tcW w:w="1452" w:type="dxa"/>
                <w:vMerge w:val="restart"/>
              </w:tcPr>
              <w:p w:rsidR="00265C57" w:rsidRPr="006264E1" w:rsidRDefault="00265C57" w:rsidP="00E15F2C">
                <w:r w:rsidRPr="006264E1">
                  <w:rPr>
                    <w:rFonts w:ascii="TH SarabunIT๙" w:eastAsia="TH SarabunPSK" w:hAnsi="TH SarabunIT๙" w:cs="TH SarabunIT๙"/>
                    <w:b/>
                    <w:bCs/>
                    <w:noProof/>
                    <w:spacing w:val="4"/>
                    <w:sz w:val="32"/>
                    <w:szCs w:val="32"/>
                    <w:cs/>
                  </w:rPr>
                  <w:drawing>
                    <wp:anchor distT="0" distB="0" distL="114300" distR="114300" simplePos="0" relativeHeight="251659776" behindDoc="0" locked="0" layoutInCell="1" allowOverlap="1" wp14:anchorId="14BDF2EF" wp14:editId="561D7D0F">
                      <wp:simplePos x="0" y="0"/>
                      <wp:positionH relativeFrom="column">
                        <wp:posOffset>-313474</wp:posOffset>
                      </wp:positionH>
                      <wp:positionV relativeFrom="paragraph">
                        <wp:posOffset>-12025</wp:posOffset>
                      </wp:positionV>
                      <wp:extent cx="1024890" cy="1024890"/>
                      <wp:effectExtent l="0" t="0" r="3810" b="3810"/>
                      <wp:wrapNone/>
                      <wp:docPr id="1340838239" name="รูปภาพ 1340838239" descr="C:\Users\MAYWADEE\Downloads\8173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YWADEE\Downloads\8173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890" cy="102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265C57" w:rsidRPr="006264E1" w:rsidTr="00124FEE">
            <w:tc>
              <w:tcPr>
                <w:tcW w:w="959" w:type="dxa"/>
                <w:vMerge/>
              </w:tcPr>
              <w:p w:rsidR="00265C57" w:rsidRPr="006264E1" w:rsidRDefault="00265C57" w:rsidP="00E15F2C"/>
            </w:tc>
            <w:tc>
              <w:tcPr>
                <w:tcW w:w="9389" w:type="dxa"/>
              </w:tcPr>
              <w:p w:rsidR="00265C57" w:rsidRPr="006264E1" w:rsidRDefault="00265C57" w:rsidP="00E15F2C"/>
            </w:tc>
            <w:tc>
              <w:tcPr>
                <w:tcW w:w="1452" w:type="dxa"/>
                <w:vMerge/>
              </w:tcPr>
              <w:p w:rsidR="00265C57" w:rsidRPr="006264E1" w:rsidRDefault="00265C57" w:rsidP="00E15F2C"/>
            </w:tc>
          </w:tr>
          <w:tr w:rsidR="00265C57" w:rsidRPr="006264E1" w:rsidTr="00124FEE">
            <w:tc>
              <w:tcPr>
                <w:tcW w:w="959" w:type="dxa"/>
                <w:vMerge/>
              </w:tcPr>
              <w:p w:rsidR="00265C57" w:rsidRPr="006264E1" w:rsidRDefault="00265C57" w:rsidP="00E15F2C"/>
            </w:tc>
            <w:tc>
              <w:tcPr>
                <w:tcW w:w="9389" w:type="dxa"/>
              </w:tcPr>
              <w:p w:rsidR="00265C57" w:rsidRPr="006264E1" w:rsidRDefault="00265C57" w:rsidP="00E15F2C"/>
            </w:tc>
            <w:tc>
              <w:tcPr>
                <w:tcW w:w="1452" w:type="dxa"/>
                <w:vMerge/>
              </w:tcPr>
              <w:p w:rsidR="00265C57" w:rsidRPr="006264E1" w:rsidRDefault="00265C57" w:rsidP="00E15F2C"/>
            </w:tc>
          </w:tr>
          <w:tr w:rsidR="00265C57" w:rsidRPr="006264E1" w:rsidTr="00124FEE">
            <w:tc>
              <w:tcPr>
                <w:tcW w:w="959" w:type="dxa"/>
                <w:vMerge/>
              </w:tcPr>
              <w:p w:rsidR="00265C57" w:rsidRPr="006264E1" w:rsidRDefault="00265C57" w:rsidP="00E15F2C"/>
            </w:tc>
            <w:tc>
              <w:tcPr>
                <w:tcW w:w="9389" w:type="dxa"/>
              </w:tcPr>
              <w:p w:rsidR="00265C57" w:rsidRPr="006264E1" w:rsidRDefault="00265C57" w:rsidP="00E15F2C"/>
            </w:tc>
            <w:tc>
              <w:tcPr>
                <w:tcW w:w="1452" w:type="dxa"/>
                <w:vMerge/>
              </w:tcPr>
              <w:p w:rsidR="00265C57" w:rsidRPr="006264E1" w:rsidRDefault="00265C57" w:rsidP="00E15F2C"/>
            </w:tc>
          </w:tr>
          <w:tr w:rsidR="00265C57" w:rsidRPr="006264E1" w:rsidTr="00124FEE">
            <w:tc>
              <w:tcPr>
                <w:tcW w:w="959" w:type="dxa"/>
              </w:tcPr>
              <w:p w:rsidR="00265C57" w:rsidRPr="006264E1" w:rsidRDefault="00265C57" w:rsidP="00E15F2C"/>
            </w:tc>
            <w:tc>
              <w:tcPr>
                <w:tcW w:w="9389" w:type="dxa"/>
              </w:tcPr>
              <w:p w:rsidR="00265C57" w:rsidRPr="006264E1" w:rsidRDefault="00265C57" w:rsidP="00E15F2C"/>
            </w:tc>
            <w:tc>
              <w:tcPr>
                <w:tcW w:w="1452" w:type="dxa"/>
              </w:tcPr>
              <w:p w:rsidR="00265C57" w:rsidRPr="006264E1" w:rsidRDefault="00265C57" w:rsidP="00E15F2C"/>
            </w:tc>
          </w:tr>
        </w:tbl>
        <w:p w:rsidR="00265C57" w:rsidRDefault="00265C57" w:rsidP="00E15F2C"/>
      </w:tc>
    </w:tr>
  </w:tbl>
  <w:p w:rsidR="002A42E6" w:rsidRPr="00F26228" w:rsidRDefault="002A42E6" w:rsidP="002A42E6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ชนิดกีฬากระบี่กระบอง (</w:t>
    </w:r>
    <w:r w:rsidRPr="00F26228">
      <w:rPr>
        <w:rFonts w:ascii="TH SarabunIT๙" w:hAnsi="TH SarabunIT๙" w:cs="TH SarabunIT๙"/>
        <w:sz w:val="32"/>
        <w:szCs w:val="32"/>
      </w:rPr>
      <w:t>F</w:t>
    </w:r>
    <w:r w:rsidRPr="00F26228">
      <w:rPr>
        <w:rFonts w:ascii="TH SarabunIT๙" w:hAnsi="TH SarabunIT๙" w:cs="TH SarabunIT๙"/>
        <w:sz w:val="32"/>
        <w:szCs w:val="32"/>
        <w:cs/>
      </w:rPr>
      <w:t>๑)</w:t>
    </w:r>
  </w:p>
  <w:p w:rsidR="00F26228" w:rsidRPr="00F26228" w:rsidRDefault="002A42E6" w:rsidP="002A42E6">
    <w:pPr>
      <w:pStyle w:val="a5"/>
      <w:jc w:val="center"/>
      <w:rPr>
        <w:rFonts w:ascii="TH SarabunIT๙" w:hAnsi="TH SarabunIT๙" w:cs="TH SarabunIT๙"/>
        <w:sz w:val="32"/>
        <w:szCs w:val="32"/>
      </w:rPr>
    </w:pPr>
    <w:bookmarkStart w:id="0" w:name="_Hlk136331834"/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</w:t>
    </w:r>
    <w:r w:rsidR="00F26228" w:rsidRPr="00F26228">
      <w:rPr>
        <w:rFonts w:ascii="TH SarabunIT๙" w:hAnsi="TH SarabunIT๙" w:cs="TH SarabunIT๙"/>
        <w:sz w:val="32"/>
        <w:szCs w:val="32"/>
        <w:cs/>
      </w:rPr>
      <w:t>มหาวิทยาลัยการกีฬา</w:t>
    </w:r>
    <w:r w:rsidRPr="00F26228">
      <w:rPr>
        <w:rFonts w:ascii="TH SarabunIT๙" w:hAnsi="TH SarabunIT๙" w:cs="TH SarabunIT๙"/>
        <w:sz w:val="32"/>
        <w:szCs w:val="32"/>
        <w:cs/>
      </w:rPr>
      <w:t>แห่ง</w:t>
    </w:r>
    <w:r w:rsidR="00F26228" w:rsidRPr="00F26228">
      <w:rPr>
        <w:rFonts w:ascii="TH SarabunIT๙" w:hAnsi="TH SarabunIT๙" w:cs="TH SarabunIT๙"/>
        <w:sz w:val="32"/>
        <w:szCs w:val="32"/>
        <w:cs/>
      </w:rPr>
      <w:t>ชาติ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ครั้งที่ ๔</w:t>
    </w:r>
    <w:r w:rsidR="00F26228"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2A42E6" w:rsidRPr="00F26228" w:rsidRDefault="002A42E6" w:rsidP="002A42E6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="00F26228"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="00F26228"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="00F26228"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="00F26228"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bookmarkEnd w:id="0"/>
  <w:p w:rsidR="002A42E6" w:rsidRPr="002A42E6" w:rsidRDefault="002A42E6" w:rsidP="002A42E6">
    <w:pPr>
      <w:pStyle w:val="a5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60487C" w:rsidRPr="002A42E6" w:rsidRDefault="0060487C" w:rsidP="004C47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17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0926"/>
    <w:rsid w:val="00011BBB"/>
    <w:rsid w:val="000750E5"/>
    <w:rsid w:val="000865D5"/>
    <w:rsid w:val="000C4EE3"/>
    <w:rsid w:val="000C7D9E"/>
    <w:rsid w:val="000D7035"/>
    <w:rsid w:val="000E2AED"/>
    <w:rsid w:val="000E37E8"/>
    <w:rsid w:val="001348CB"/>
    <w:rsid w:val="0014300D"/>
    <w:rsid w:val="00144852"/>
    <w:rsid w:val="00146BE3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65C57"/>
    <w:rsid w:val="002906C2"/>
    <w:rsid w:val="002A42E6"/>
    <w:rsid w:val="002E698A"/>
    <w:rsid w:val="003145C2"/>
    <w:rsid w:val="00323FAB"/>
    <w:rsid w:val="00380E16"/>
    <w:rsid w:val="003B10DC"/>
    <w:rsid w:val="003B184D"/>
    <w:rsid w:val="003B27DD"/>
    <w:rsid w:val="003C56E6"/>
    <w:rsid w:val="003C64B2"/>
    <w:rsid w:val="003D0C16"/>
    <w:rsid w:val="00413EC1"/>
    <w:rsid w:val="00463543"/>
    <w:rsid w:val="00483A09"/>
    <w:rsid w:val="004A2F76"/>
    <w:rsid w:val="004C47C7"/>
    <w:rsid w:val="004C4A39"/>
    <w:rsid w:val="004F22F6"/>
    <w:rsid w:val="004F7CFF"/>
    <w:rsid w:val="00512C50"/>
    <w:rsid w:val="005152C6"/>
    <w:rsid w:val="005346A9"/>
    <w:rsid w:val="00535600"/>
    <w:rsid w:val="005662D0"/>
    <w:rsid w:val="005973A0"/>
    <w:rsid w:val="005A7562"/>
    <w:rsid w:val="005C326B"/>
    <w:rsid w:val="005C76F9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8151B5"/>
    <w:rsid w:val="008641F0"/>
    <w:rsid w:val="008742EF"/>
    <w:rsid w:val="00885DFA"/>
    <w:rsid w:val="00892085"/>
    <w:rsid w:val="008A0F96"/>
    <w:rsid w:val="008B61E8"/>
    <w:rsid w:val="008B674F"/>
    <w:rsid w:val="008F0FA5"/>
    <w:rsid w:val="0090782A"/>
    <w:rsid w:val="009312FF"/>
    <w:rsid w:val="009B502C"/>
    <w:rsid w:val="009C0D8F"/>
    <w:rsid w:val="009C1F21"/>
    <w:rsid w:val="009C66DE"/>
    <w:rsid w:val="009D4F72"/>
    <w:rsid w:val="00A236D7"/>
    <w:rsid w:val="00A32E06"/>
    <w:rsid w:val="00A57985"/>
    <w:rsid w:val="00A77C33"/>
    <w:rsid w:val="00A93B20"/>
    <w:rsid w:val="00AA3D5C"/>
    <w:rsid w:val="00AF5E7C"/>
    <w:rsid w:val="00B16C3A"/>
    <w:rsid w:val="00B44C5A"/>
    <w:rsid w:val="00B47299"/>
    <w:rsid w:val="00B75EAC"/>
    <w:rsid w:val="00BE0ED4"/>
    <w:rsid w:val="00BE10AF"/>
    <w:rsid w:val="00BE5D38"/>
    <w:rsid w:val="00C004D0"/>
    <w:rsid w:val="00C3258D"/>
    <w:rsid w:val="00C57E47"/>
    <w:rsid w:val="00CF21EF"/>
    <w:rsid w:val="00D016BF"/>
    <w:rsid w:val="00D15D5E"/>
    <w:rsid w:val="00D3133B"/>
    <w:rsid w:val="00D612CB"/>
    <w:rsid w:val="00D86C87"/>
    <w:rsid w:val="00DC5B5D"/>
    <w:rsid w:val="00E14BA0"/>
    <w:rsid w:val="00E15F2C"/>
    <w:rsid w:val="00E5637A"/>
    <w:rsid w:val="00E9548A"/>
    <w:rsid w:val="00EB58F3"/>
    <w:rsid w:val="00ED3C11"/>
    <w:rsid w:val="00EE0558"/>
    <w:rsid w:val="00F01206"/>
    <w:rsid w:val="00F07406"/>
    <w:rsid w:val="00F07615"/>
    <w:rsid w:val="00F23EC3"/>
    <w:rsid w:val="00F26228"/>
    <w:rsid w:val="00F26F42"/>
    <w:rsid w:val="00F505E2"/>
    <w:rsid w:val="00F6606A"/>
    <w:rsid w:val="00FA6EEF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832B5"/>
  <w15:docId w15:val="{02DDD836-BA92-46EE-882A-731B35FB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22</cp:revision>
  <cp:lastPrinted>2019-05-08T08:58:00Z</cp:lastPrinted>
  <dcterms:created xsi:type="dcterms:W3CDTF">2019-05-08T09:07:00Z</dcterms:created>
  <dcterms:modified xsi:type="dcterms:W3CDTF">2023-05-30T02:49:00Z</dcterms:modified>
</cp:coreProperties>
</file>